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04" w:rsidRPr="00507264" w:rsidRDefault="00F85804" w:rsidP="00F8580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4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04" w:rsidRPr="00507264" w:rsidRDefault="00F85804" w:rsidP="00F8580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F85804" w:rsidRPr="00507264" w:rsidRDefault="009B4B11" w:rsidP="00F8580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9B4B11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F85804" w:rsidRPr="00507264" w:rsidRDefault="00F85804" w:rsidP="00F8580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F85804" w:rsidRPr="00507264" w:rsidRDefault="00F85804" w:rsidP="00F8580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F85804" w:rsidRPr="00507264" w:rsidRDefault="00F85804" w:rsidP="00F8580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85804" w:rsidRPr="00507264" w:rsidRDefault="00F85804" w:rsidP="00F8580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F85804" w:rsidRPr="00507264" w:rsidRDefault="00F85804" w:rsidP="00F8580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85804" w:rsidRPr="00507264" w:rsidRDefault="00F85804" w:rsidP="00F8580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111712">
        <w:rPr>
          <w:rFonts w:ascii="Times New Roman" w:hAnsi="Times New Roman" w:cs="Times New Roman"/>
          <w:sz w:val="25"/>
          <w:szCs w:val="25"/>
        </w:rPr>
        <w:t>22.08.2024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111712">
        <w:rPr>
          <w:rFonts w:ascii="Times New Roman" w:hAnsi="Times New Roman" w:cs="Times New Roman"/>
          <w:sz w:val="25"/>
          <w:szCs w:val="25"/>
        </w:rPr>
        <w:t>90</w:t>
      </w:r>
    </w:p>
    <w:p w:rsidR="00F85804" w:rsidRPr="00507264" w:rsidRDefault="00F85804" w:rsidP="00F8580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F85804" w:rsidRPr="00507264" w:rsidRDefault="00F85804" w:rsidP="00F858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85804" w:rsidRPr="00507264" w:rsidRDefault="00F85804" w:rsidP="00F858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F85804" w:rsidRPr="00507264" w:rsidRDefault="00F85804" w:rsidP="00F858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85804" w:rsidRPr="00507264" w:rsidRDefault="00F85804" w:rsidP="00F858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F85804" w:rsidRPr="00507264" w:rsidRDefault="00F85804" w:rsidP="00F8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F85804" w:rsidRPr="00507264" w:rsidRDefault="00F85804" w:rsidP="00F85804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06.09.2024 в 17.00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F85804" w:rsidRPr="00507264" w:rsidRDefault="00F85804" w:rsidP="00F8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стоянка транспортных средств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r>
        <w:rPr>
          <w:rFonts w:ascii="Times New Roman" w:hAnsi="Times New Roman" w:cs="Times New Roman"/>
          <w:sz w:val="25"/>
          <w:szCs w:val="25"/>
        </w:rPr>
        <w:t xml:space="preserve">Псковская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>прилегает с северной стороны к земельному участку по ул. Мелиораторов, д. 7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А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, площадью </w:t>
      </w:r>
      <w:r>
        <w:rPr>
          <w:rFonts w:ascii="Times New Roman" w:hAnsi="Times New Roman" w:cs="Times New Roman"/>
          <w:sz w:val="25"/>
          <w:szCs w:val="25"/>
        </w:rPr>
        <w:t>400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F85804" w:rsidRPr="00507264" w:rsidRDefault="00F85804" w:rsidP="00F85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05.09.2024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F85804" w:rsidRPr="00507264" w:rsidRDefault="00F85804" w:rsidP="00F8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05.09.2024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85804" w:rsidRPr="00507264" w:rsidRDefault="00F85804" w:rsidP="00F8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hyperlink r:id="rId6" w:history="1"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60.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85804" w:rsidRPr="00507264" w:rsidRDefault="00F85804" w:rsidP="00F85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05.09.2024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F85804" w:rsidRPr="00507264" w:rsidRDefault="00F85804" w:rsidP="00F85804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F85804" w:rsidRPr="00FE5461" w:rsidRDefault="00F85804" w:rsidP="00F85804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29.08.2024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hyperlink r:id="rId7" w:history="1"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60.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F85804" w:rsidRPr="00507264" w:rsidRDefault="00F85804" w:rsidP="00F85804">
      <w:pPr>
        <w:pStyle w:val="2"/>
        <w:ind w:firstLine="720"/>
        <w:rPr>
          <w:sz w:val="25"/>
          <w:szCs w:val="25"/>
        </w:rPr>
      </w:pPr>
    </w:p>
    <w:p w:rsidR="00F85804" w:rsidRPr="00507264" w:rsidRDefault="00F85804" w:rsidP="00F85804">
      <w:pPr>
        <w:pStyle w:val="2"/>
        <w:ind w:firstLine="720"/>
        <w:rPr>
          <w:sz w:val="25"/>
          <w:szCs w:val="25"/>
        </w:rPr>
      </w:pPr>
    </w:p>
    <w:p w:rsidR="00F85804" w:rsidRPr="00507264" w:rsidRDefault="00F85804" w:rsidP="00F85804">
      <w:pPr>
        <w:pStyle w:val="2"/>
        <w:ind w:firstLine="720"/>
        <w:rPr>
          <w:sz w:val="25"/>
          <w:szCs w:val="25"/>
        </w:rPr>
      </w:pPr>
    </w:p>
    <w:p w:rsidR="00F85804" w:rsidRPr="00507264" w:rsidRDefault="00F85804" w:rsidP="00F8580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F85804" w:rsidRPr="00507264" w:rsidRDefault="00F85804" w:rsidP="00F8580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C34A3" w:rsidRDefault="00A7178B"/>
    <w:p w:rsidR="00A7178B" w:rsidRDefault="00A7178B"/>
    <w:p w:rsidR="00A7178B" w:rsidRDefault="00A7178B"/>
    <w:p w:rsidR="00A7178B" w:rsidRDefault="00A7178B"/>
    <w:p w:rsidR="00A7178B" w:rsidRDefault="00A7178B"/>
    <w:p w:rsidR="00A7178B" w:rsidRDefault="00A7178B"/>
    <w:p w:rsidR="00A7178B" w:rsidRDefault="00A7178B"/>
    <w:p w:rsidR="00A7178B" w:rsidRDefault="00A7178B"/>
    <w:p w:rsidR="00A7178B" w:rsidRDefault="00A7178B"/>
    <w:p w:rsidR="00A7178B" w:rsidRDefault="00A7178B"/>
    <w:p w:rsidR="00A7178B" w:rsidRPr="00C30581" w:rsidRDefault="00A7178B" w:rsidP="00A7178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78B" w:rsidRPr="00C30581" w:rsidRDefault="00A7178B" w:rsidP="00A7178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A7178B" w:rsidRPr="00C30581" w:rsidRDefault="00A7178B" w:rsidP="00A7178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A7178B" w:rsidRPr="00C30581" w:rsidRDefault="00A7178B" w:rsidP="00A7178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A7178B" w:rsidRPr="00C30581" w:rsidRDefault="00A7178B" w:rsidP="00A7178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A7178B" w:rsidRPr="00C30581" w:rsidRDefault="00A7178B" w:rsidP="00A7178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7178B" w:rsidRPr="00C30581" w:rsidRDefault="00A7178B" w:rsidP="00A7178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A7178B" w:rsidRPr="00C30581" w:rsidRDefault="00A7178B" w:rsidP="00A7178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A7178B" w:rsidRPr="00C30581" w:rsidRDefault="00A7178B" w:rsidP="00A7178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7178B" w:rsidRPr="00C30581" w:rsidRDefault="00A7178B" w:rsidP="00A717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A7178B" w:rsidRPr="00C30581" w:rsidRDefault="00A7178B" w:rsidP="00A717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A7178B" w:rsidRDefault="00A7178B" w:rsidP="00A717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A7178B" w:rsidRDefault="00A7178B" w:rsidP="00A717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78B" w:rsidRPr="00C30581" w:rsidRDefault="00A7178B" w:rsidP="00A717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78B" w:rsidRPr="00C30581" w:rsidRDefault="00A7178B" w:rsidP="00A7178B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A7178B" w:rsidRPr="00C30581" w:rsidRDefault="00A7178B" w:rsidP="00A7178B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A7178B" w:rsidRPr="00BA7D04" w:rsidRDefault="00A7178B" w:rsidP="00A7178B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стоянка транспортных средств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sz w:val="26"/>
          <w:szCs w:val="26"/>
        </w:rPr>
        <w:t>север</w:t>
      </w:r>
      <w:r w:rsidRPr="00BA7D04">
        <w:rPr>
          <w:sz w:val="26"/>
          <w:szCs w:val="26"/>
        </w:rPr>
        <w:t>н</w:t>
      </w:r>
      <w:r>
        <w:rPr>
          <w:sz w:val="26"/>
          <w:szCs w:val="26"/>
        </w:rPr>
        <w:t xml:space="preserve">ой стороны к земельному участку </w:t>
      </w:r>
      <w:r w:rsidRPr="00BA7D04">
        <w:rPr>
          <w:sz w:val="26"/>
          <w:szCs w:val="26"/>
        </w:rPr>
        <w:t xml:space="preserve">по ул. </w:t>
      </w:r>
      <w:r>
        <w:rPr>
          <w:sz w:val="26"/>
          <w:szCs w:val="26"/>
        </w:rPr>
        <w:t>Мелиораторов, д. 7 А, площадью 4</w:t>
      </w:r>
      <w:r w:rsidRPr="00BA7D04">
        <w:rPr>
          <w:sz w:val="26"/>
          <w:szCs w:val="26"/>
        </w:rPr>
        <w:t xml:space="preserve">00 кв.м, расположенного </w:t>
      </w:r>
      <w:r>
        <w:rPr>
          <w:sz w:val="26"/>
          <w:szCs w:val="26"/>
        </w:rPr>
        <w:t xml:space="preserve">                        </w:t>
      </w:r>
      <w:r w:rsidRPr="00BA7D04">
        <w:rPr>
          <w:sz w:val="26"/>
          <w:szCs w:val="26"/>
        </w:rPr>
        <w:t>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/40</w:t>
      </w:r>
      <w:r w:rsidRPr="00BA7D04">
        <w:rPr>
          <w:sz w:val="26"/>
          <w:szCs w:val="26"/>
        </w:rPr>
        <w:t xml:space="preserve"> (жилая зона). </w:t>
      </w:r>
    </w:p>
    <w:p w:rsidR="00A7178B" w:rsidRPr="00C30581" w:rsidRDefault="00A7178B" w:rsidP="00A7178B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C30581">
        <w:rPr>
          <w:sz w:val="26"/>
          <w:szCs w:val="26"/>
          <w:lang w:val="en-US"/>
        </w:rPr>
        <w:t>vluki</w:t>
      </w:r>
      <w:proofErr w:type="spellEnd"/>
      <w:r w:rsidRPr="00C30581">
        <w:rPr>
          <w:sz w:val="26"/>
          <w:szCs w:val="26"/>
        </w:rPr>
        <w:t>.</w:t>
      </w:r>
      <w:proofErr w:type="spellStart"/>
      <w:r w:rsidRPr="00C30581">
        <w:rPr>
          <w:sz w:val="26"/>
          <w:szCs w:val="26"/>
          <w:lang w:val="en-US"/>
        </w:rPr>
        <w:t>reg</w:t>
      </w:r>
      <w:proofErr w:type="spellEnd"/>
      <w:r w:rsidRPr="00C30581">
        <w:rPr>
          <w:sz w:val="26"/>
          <w:szCs w:val="26"/>
        </w:rPr>
        <w:t>60.</w:t>
      </w:r>
      <w:proofErr w:type="spellStart"/>
      <w:r w:rsidRPr="00C3058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A7178B" w:rsidRPr="00C30581" w:rsidRDefault="00A7178B" w:rsidP="00A717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A7178B" w:rsidRDefault="00A7178B" w:rsidP="00A717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7178B" w:rsidRDefault="00A7178B" w:rsidP="00A717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7178B" w:rsidRPr="00C30581" w:rsidRDefault="00A7178B" w:rsidP="00A717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7178B" w:rsidRPr="00C30581" w:rsidRDefault="00A7178B" w:rsidP="00A717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A7178B" w:rsidRPr="00C30581" w:rsidRDefault="00A7178B" w:rsidP="00A717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A7178B" w:rsidRDefault="00A7178B" w:rsidP="00A7178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178B" w:rsidRDefault="00A7178B" w:rsidP="00A7178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178B" w:rsidRPr="00F67B01" w:rsidRDefault="00A7178B" w:rsidP="00A7178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A7178B" w:rsidRPr="00F67B01" w:rsidRDefault="00A7178B" w:rsidP="00A717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178B" w:rsidRPr="00507264" w:rsidRDefault="00A7178B" w:rsidP="00A7178B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A7178B" w:rsidRPr="008220D4" w:rsidRDefault="00A7178B" w:rsidP="00A7178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стоянка транспортных средств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rFonts w:ascii="Times New Roman" w:hAnsi="Times New Roman" w:cs="Times New Roman"/>
          <w:sz w:val="26"/>
          <w:szCs w:val="26"/>
        </w:rPr>
        <w:t>север</w:t>
      </w:r>
      <w:r w:rsidRPr="008220D4">
        <w:rPr>
          <w:rFonts w:ascii="Times New Roman" w:hAnsi="Times New Roman" w:cs="Times New Roman"/>
          <w:sz w:val="26"/>
          <w:szCs w:val="26"/>
        </w:rPr>
        <w:t xml:space="preserve">ной стороны к земельному участку по ул. </w:t>
      </w:r>
      <w:r>
        <w:rPr>
          <w:rFonts w:ascii="Times New Roman" w:hAnsi="Times New Roman" w:cs="Times New Roman"/>
          <w:sz w:val="26"/>
          <w:szCs w:val="26"/>
        </w:rPr>
        <w:t>Мелиораторов, д. 7 А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220D4">
        <w:rPr>
          <w:rFonts w:ascii="Times New Roman" w:hAnsi="Times New Roman" w:cs="Times New Roman"/>
          <w:sz w:val="26"/>
          <w:szCs w:val="26"/>
        </w:rPr>
        <w:t>00 кв</w:t>
      </w:r>
      <w:proofErr w:type="gramStart"/>
      <w:r w:rsidRPr="008220D4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A7178B" w:rsidRPr="00F67B01" w:rsidRDefault="00A7178B" w:rsidP="00A7178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A7178B" w:rsidRPr="00F67B01" w:rsidRDefault="00A7178B" w:rsidP="00A7178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A7178B" w:rsidRPr="00F67B01" w:rsidRDefault="00A7178B" w:rsidP="00A7178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A7178B" w:rsidRPr="00F67B01" w:rsidRDefault="00A7178B" w:rsidP="00A7178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A7178B" w:rsidRPr="00F67B01" w:rsidRDefault="00A7178B" w:rsidP="00A7178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05.09.2024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A7178B" w:rsidRPr="00F67B01" w:rsidRDefault="00A7178B" w:rsidP="00A7178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A7178B" w:rsidRPr="00F67B01" w:rsidRDefault="00A7178B" w:rsidP="00A7178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06.09.2024 в 17.00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A7178B" w:rsidRPr="00F67B01" w:rsidRDefault="00A7178B" w:rsidP="00A7178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hyperlink r:id="rId8" w:history="1"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vluki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reg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60.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A7178B" w:rsidRPr="00F67B01" w:rsidRDefault="00A7178B" w:rsidP="00A7178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A7178B" w:rsidRPr="00F67B01" w:rsidRDefault="00A7178B" w:rsidP="00A7178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A7178B" w:rsidRPr="00F67B01" w:rsidRDefault="00A7178B" w:rsidP="00A7178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A7178B" w:rsidRPr="00F67B01" w:rsidRDefault="00A7178B" w:rsidP="00A7178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A7178B" w:rsidRPr="00F67B01" w:rsidRDefault="00A7178B" w:rsidP="00A7178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A7178B" w:rsidRDefault="00A7178B" w:rsidP="00A7178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7178B" w:rsidRDefault="00A7178B"/>
    <w:sectPr w:rsidR="00A7178B" w:rsidSect="00F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0DF3"/>
    <w:multiLevelType w:val="hybridMultilevel"/>
    <w:tmpl w:val="91468F6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804"/>
    <w:rsid w:val="00025A01"/>
    <w:rsid w:val="00111712"/>
    <w:rsid w:val="0018568B"/>
    <w:rsid w:val="009B4B11"/>
    <w:rsid w:val="00A7178B"/>
    <w:rsid w:val="00B63FC3"/>
    <w:rsid w:val="00BA1BD6"/>
    <w:rsid w:val="00C651D6"/>
    <w:rsid w:val="00F1188D"/>
    <w:rsid w:val="00F8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804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F858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858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80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178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uki@reg6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uki@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uki@reg60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4</cp:revision>
  <dcterms:created xsi:type="dcterms:W3CDTF">2024-08-19T08:33:00Z</dcterms:created>
  <dcterms:modified xsi:type="dcterms:W3CDTF">2024-08-23T08:46:00Z</dcterms:modified>
</cp:coreProperties>
</file>